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1567A9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F25527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F25527" w:rsidRDefault="00E62D4B" w:rsidP="00F255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proofErr w:type="spellStart"/>
      <w:r w:rsidR="00F25527">
        <w:rPr>
          <w:rFonts w:ascii="Times New Roman" w:eastAsia="Calibri" w:hAnsi="Times New Roman" w:cs="Times New Roman"/>
          <w:b/>
          <w:sz w:val="26"/>
          <w:szCs w:val="26"/>
        </w:rPr>
        <w:t>Народненского</w:t>
      </w:r>
      <w:proofErr w:type="spellEnd"/>
      <w:r w:rsidR="00F25527">
        <w:rPr>
          <w:rFonts w:ascii="Times New Roman" w:eastAsia="Calibri" w:hAnsi="Times New Roman" w:cs="Times New Roman"/>
          <w:b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</w:t>
      </w:r>
      <w:r w:rsidR="00F2552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Воронежской области </w:t>
      </w:r>
    </w:p>
    <w:p w:rsidR="00E62D4B" w:rsidRPr="00DF7CE9" w:rsidRDefault="00E62D4B" w:rsidP="00F2552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D21F0A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B3FE5">
        <w:rPr>
          <w:rFonts w:ascii="Times New Roman" w:eastAsia="Calibri" w:hAnsi="Times New Roman" w:cs="Times New Roman"/>
          <w:b/>
          <w:sz w:val="26"/>
          <w:szCs w:val="26"/>
        </w:rPr>
        <w:t>2024 году</w:t>
      </w:r>
      <w:r w:rsidR="007B2DC1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3D6B3F" w:rsidRPr="00DF7CE9" w:rsidRDefault="003D6B3F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0553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В администрацию </w:t>
      </w:r>
      <w:proofErr w:type="spellStart"/>
      <w:r w:rsidR="00F25527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F2552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="003E679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4B3FE5">
        <w:rPr>
          <w:rFonts w:ascii="Times New Roman" w:eastAsia="Calibri" w:hAnsi="Times New Roman" w:cs="Times New Roman"/>
          <w:sz w:val="26"/>
          <w:szCs w:val="26"/>
        </w:rPr>
        <w:t>2024</w:t>
      </w:r>
      <w:r w:rsidR="004574F4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3FE5">
        <w:rPr>
          <w:rFonts w:ascii="Times New Roman" w:eastAsia="Calibri" w:hAnsi="Times New Roman" w:cs="Times New Roman"/>
          <w:sz w:val="26"/>
          <w:szCs w:val="26"/>
        </w:rPr>
        <w:t>году</w:t>
      </w:r>
      <w:r w:rsidR="00E62D4B" w:rsidRPr="00DF7CE9">
        <w:rPr>
          <w:rFonts w:ascii="Times New Roman" w:eastAsia="Calibri" w:hAnsi="Times New Roman" w:cs="Times New Roman"/>
          <w:sz w:val="26"/>
          <w:szCs w:val="26"/>
        </w:rPr>
        <w:t xml:space="preserve"> на</w:t>
      </w:r>
      <w:r w:rsidR="001567A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006DD" w:rsidRPr="00DF7CE9">
        <w:rPr>
          <w:rFonts w:ascii="Times New Roman" w:eastAsia="Calibri" w:hAnsi="Times New Roman" w:cs="Times New Roman"/>
          <w:sz w:val="26"/>
          <w:szCs w:val="26"/>
        </w:rPr>
        <w:t>рассмотрение поступило</w:t>
      </w:r>
      <w:r w:rsidR="00504B27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3FE5">
        <w:rPr>
          <w:rFonts w:ascii="Times New Roman" w:eastAsia="Calibri" w:hAnsi="Times New Roman" w:cs="Times New Roman"/>
          <w:sz w:val="26"/>
          <w:szCs w:val="26"/>
        </w:rPr>
        <w:t xml:space="preserve">21 </w:t>
      </w:r>
      <w:r w:rsidR="003357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6D3C96">
        <w:rPr>
          <w:rFonts w:ascii="Times New Roman" w:eastAsia="Calibri" w:hAnsi="Times New Roman" w:cs="Times New Roman"/>
          <w:sz w:val="26"/>
          <w:szCs w:val="26"/>
        </w:rPr>
        <w:t>обращен</w:t>
      </w:r>
      <w:r w:rsidR="004B3FE5">
        <w:rPr>
          <w:rFonts w:ascii="Times New Roman" w:eastAsia="Calibri" w:hAnsi="Times New Roman" w:cs="Times New Roman"/>
          <w:sz w:val="26"/>
          <w:szCs w:val="26"/>
        </w:rPr>
        <w:t>ие</w:t>
      </w:r>
      <w:r w:rsidR="002006DD" w:rsidRPr="006D3C96">
        <w:rPr>
          <w:rFonts w:ascii="Times New Roman" w:eastAsia="Calibri" w:hAnsi="Times New Roman" w:cs="Times New Roman"/>
          <w:sz w:val="26"/>
          <w:szCs w:val="26"/>
        </w:rPr>
        <w:t xml:space="preserve"> граждан, из них письменных </w:t>
      </w:r>
      <w:r w:rsidR="007B2DC1" w:rsidRPr="006D3C96">
        <w:rPr>
          <w:rFonts w:ascii="Times New Roman" w:eastAsia="Calibri" w:hAnsi="Times New Roman" w:cs="Times New Roman"/>
          <w:sz w:val="26"/>
          <w:szCs w:val="26"/>
        </w:rPr>
        <w:t>–</w:t>
      </w:r>
      <w:r w:rsidR="00504B27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3FE5">
        <w:rPr>
          <w:rFonts w:ascii="Times New Roman" w:eastAsia="Calibri" w:hAnsi="Times New Roman" w:cs="Times New Roman"/>
          <w:sz w:val="26"/>
          <w:szCs w:val="26"/>
        </w:rPr>
        <w:t>7</w:t>
      </w:r>
      <w:r w:rsidR="00CA3561" w:rsidRPr="006D3C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3FE5">
        <w:rPr>
          <w:rFonts w:ascii="Times New Roman" w:eastAsia="Calibri" w:hAnsi="Times New Roman" w:cs="Times New Roman"/>
          <w:sz w:val="26"/>
          <w:szCs w:val="26"/>
        </w:rPr>
        <w:t>обращений</w:t>
      </w:r>
      <w:r w:rsidR="00160EC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(</w:t>
      </w:r>
      <w:r w:rsidR="00D21F0A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</w:t>
      </w:r>
      <w:r w:rsidR="00CA356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E073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3</w:t>
      </w:r>
      <w:r w:rsidR="007B2DC1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4B3FE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году – 4 обращения, из них письменных - 2</w:t>
      </w:r>
      <w:r w:rsidR="003E67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)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W w:w="954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3405"/>
        <w:gridCol w:w="3585"/>
      </w:tblGrid>
      <w:tr w:rsidR="00236DDA" w:rsidRPr="00DF7CE9" w:rsidTr="00236DDA">
        <w:trPr>
          <w:trHeight w:val="405"/>
        </w:trPr>
        <w:tc>
          <w:tcPr>
            <w:tcW w:w="2550" w:type="dxa"/>
          </w:tcPr>
          <w:p w:rsidR="00236DDA" w:rsidRPr="0008709C" w:rsidRDefault="00236DDA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3405" w:type="dxa"/>
          </w:tcPr>
          <w:p w:rsidR="00236DDA" w:rsidRPr="0008709C" w:rsidRDefault="00E07302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2024</w:t>
            </w:r>
            <w:r w:rsidR="004B3FE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  <w:tc>
          <w:tcPr>
            <w:tcW w:w="3585" w:type="dxa"/>
          </w:tcPr>
          <w:p w:rsidR="00236DDA" w:rsidRPr="0008709C" w:rsidRDefault="00E07302" w:rsidP="000B792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="004B3FE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год</w:t>
            </w:r>
          </w:p>
        </w:tc>
      </w:tr>
      <w:tr w:rsidR="00E07302" w:rsidRPr="00DF7CE9" w:rsidTr="00236DDA">
        <w:trPr>
          <w:trHeight w:val="270"/>
        </w:trPr>
        <w:tc>
          <w:tcPr>
            <w:tcW w:w="2550" w:type="dxa"/>
          </w:tcPr>
          <w:p w:rsidR="00E07302" w:rsidRPr="0008709C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3405" w:type="dxa"/>
          </w:tcPr>
          <w:p w:rsidR="00E07302" w:rsidRPr="006D3C96" w:rsidRDefault="004B3FE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85" w:type="dxa"/>
          </w:tcPr>
          <w:p w:rsidR="00E07302" w:rsidRPr="006D3C96" w:rsidRDefault="004B3FE5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E07302" w:rsidRPr="00DF7CE9" w:rsidTr="00236DDA">
        <w:trPr>
          <w:trHeight w:val="549"/>
        </w:trPr>
        <w:tc>
          <w:tcPr>
            <w:tcW w:w="2550" w:type="dxa"/>
          </w:tcPr>
          <w:p w:rsidR="00E07302" w:rsidRPr="0008709C" w:rsidRDefault="00E0730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E07302" w:rsidRPr="0008709C" w:rsidRDefault="00E07302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3405" w:type="dxa"/>
          </w:tcPr>
          <w:p w:rsidR="00E07302" w:rsidRPr="006D3C96" w:rsidRDefault="004B3FE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585" w:type="dxa"/>
          </w:tcPr>
          <w:p w:rsidR="00E07302" w:rsidRPr="006D3C96" w:rsidRDefault="004B3FE5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302" w:rsidRPr="00DF7CE9" w:rsidTr="00236DDA">
        <w:trPr>
          <w:trHeight w:val="240"/>
        </w:trPr>
        <w:tc>
          <w:tcPr>
            <w:tcW w:w="2550" w:type="dxa"/>
          </w:tcPr>
          <w:p w:rsidR="00E07302" w:rsidRPr="0008709C" w:rsidRDefault="00E07302" w:rsidP="00A74AD4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ходе личного приема </w:t>
            </w:r>
          </w:p>
        </w:tc>
        <w:tc>
          <w:tcPr>
            <w:tcW w:w="3405" w:type="dxa"/>
          </w:tcPr>
          <w:p w:rsidR="00E07302" w:rsidRPr="006D3C96" w:rsidRDefault="004B3FE5" w:rsidP="00A74AD4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585" w:type="dxa"/>
          </w:tcPr>
          <w:p w:rsidR="00E07302" w:rsidRPr="006D3C96" w:rsidRDefault="004B3FE5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E07302" w:rsidRPr="00DF7CE9" w:rsidTr="00236DDA">
        <w:trPr>
          <w:trHeight w:val="240"/>
        </w:trPr>
        <w:tc>
          <w:tcPr>
            <w:tcW w:w="2550" w:type="dxa"/>
          </w:tcPr>
          <w:p w:rsidR="00E07302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из письменных:</w:t>
            </w:r>
          </w:p>
          <w:p w:rsidR="00E07302" w:rsidRPr="0008709C" w:rsidRDefault="00E07302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3405" w:type="dxa"/>
          </w:tcPr>
          <w:p w:rsidR="000B44FD" w:rsidRDefault="000B44FD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7302" w:rsidRPr="006D3C96" w:rsidRDefault="004B3FE5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5" w:type="dxa"/>
          </w:tcPr>
          <w:p w:rsidR="00E07302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07302" w:rsidRPr="006D3C96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C77239" w:rsidRDefault="00C77239" w:rsidP="00C7723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B61761" w:rsidRPr="00B61761" w:rsidRDefault="001C4E23" w:rsidP="00B6176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color w:val="000000" w:themeColor="text1"/>
          <w:sz w:val="26"/>
          <w:szCs w:val="26"/>
        </w:rPr>
        <w:t>Обращения граждан в 2024 году касались следующих вопросов: благоустройство, земельное законодательство, ремонт дорог, ремонт водопровода, установки площадок для сбора ТКО, ремонта светильников.</w:t>
      </w:r>
    </w:p>
    <w:p w:rsidR="00C77239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>ы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 w:rsidR="004B7EF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935AA1" w:rsidRDefault="00935AA1" w:rsidP="00C7723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Тематика письменных</w:t>
      </w:r>
      <w:r w:rsidR="007E4A7E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устных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обращений в администрации </w:t>
      </w:r>
      <w:proofErr w:type="spellStart"/>
      <w:r w:rsidR="00F255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Народненского</w:t>
      </w:r>
      <w:proofErr w:type="spellEnd"/>
      <w:r w:rsidR="00F2552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</w:t>
      </w:r>
      <w:r w:rsidR="003E679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A825A0"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202</w:t>
      </w:r>
      <w:r w:rsidR="00E07302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4</w:t>
      </w:r>
      <w:r w:rsidR="00C7723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года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такова:</w:t>
      </w:r>
    </w:p>
    <w:p w:rsidR="00C77239" w:rsidRPr="001F3F74" w:rsidRDefault="00C77239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hd w:val="clear" w:color="auto" w:fill="FFFFFF"/>
          <w:lang w:eastAsia="ru-RU"/>
        </w:rPr>
      </w:pPr>
    </w:p>
    <w:tbl>
      <w:tblPr>
        <w:tblW w:w="8943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5"/>
        <w:gridCol w:w="2702"/>
        <w:gridCol w:w="2246"/>
      </w:tblGrid>
      <w:tr w:rsidR="00935AA1" w:rsidRPr="00DF7CE9" w:rsidTr="00FF1AA4">
        <w:trPr>
          <w:trHeight w:val="228"/>
        </w:trPr>
        <w:tc>
          <w:tcPr>
            <w:tcW w:w="3995" w:type="dxa"/>
          </w:tcPr>
          <w:p w:rsidR="00935AA1" w:rsidRPr="0008709C" w:rsidRDefault="00935AA1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2702" w:type="dxa"/>
          </w:tcPr>
          <w:p w:rsidR="00935AA1" w:rsidRPr="0008709C" w:rsidRDefault="00A825A0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2246" w:type="dxa"/>
          </w:tcPr>
          <w:p w:rsidR="00935AA1" w:rsidRPr="0008709C" w:rsidRDefault="00A825A0" w:rsidP="00A81DC0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E0730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A81DC0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44898"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</w:t>
            </w:r>
          </w:p>
        </w:tc>
      </w:tr>
      <w:tr w:rsidR="00E07302" w:rsidRPr="00DF7CE9" w:rsidTr="00FF1AA4">
        <w:trPr>
          <w:trHeight w:val="394"/>
        </w:trPr>
        <w:tc>
          <w:tcPr>
            <w:tcW w:w="3995" w:type="dxa"/>
          </w:tcPr>
          <w:p w:rsidR="00E07302" w:rsidRPr="0008709C" w:rsidRDefault="00E07302" w:rsidP="00244898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государство, общество, политика</w:t>
            </w:r>
          </w:p>
        </w:tc>
        <w:tc>
          <w:tcPr>
            <w:tcW w:w="2702" w:type="dxa"/>
          </w:tcPr>
          <w:p w:rsidR="00E07302" w:rsidRPr="001F3F74" w:rsidRDefault="00E013A4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E07302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5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2702" w:type="dxa"/>
          </w:tcPr>
          <w:p w:rsidR="00E07302" w:rsidRPr="001F3F74" w:rsidRDefault="001C4E2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6" w:type="dxa"/>
          </w:tcPr>
          <w:p w:rsidR="00E07302" w:rsidRPr="001F3F74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186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экономика</w:t>
            </w:r>
          </w:p>
        </w:tc>
        <w:tc>
          <w:tcPr>
            <w:tcW w:w="2702" w:type="dxa"/>
          </w:tcPr>
          <w:p w:rsidR="00E07302" w:rsidRPr="001F3F74" w:rsidRDefault="001C4E2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6" w:type="dxa"/>
          </w:tcPr>
          <w:p w:rsidR="00E07302" w:rsidRPr="001F3F74" w:rsidRDefault="001C4E23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07302" w:rsidRPr="00DF7CE9" w:rsidTr="00FF1AA4">
        <w:trPr>
          <w:trHeight w:val="21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 w:rsidRPr="00087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2702" w:type="dxa"/>
          </w:tcPr>
          <w:p w:rsidR="00E07302" w:rsidRPr="001F3F74" w:rsidRDefault="00F25527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46" w:type="dxa"/>
          </w:tcPr>
          <w:p w:rsidR="00E07302" w:rsidRPr="001F3F74" w:rsidRDefault="00F25527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07302" w:rsidRPr="00DF7CE9" w:rsidTr="00FF1AA4">
        <w:trPr>
          <w:trHeight w:val="214"/>
        </w:trPr>
        <w:tc>
          <w:tcPr>
            <w:tcW w:w="3995" w:type="dxa"/>
          </w:tcPr>
          <w:p w:rsidR="00E07302" w:rsidRPr="0008709C" w:rsidRDefault="00E07302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2702" w:type="dxa"/>
          </w:tcPr>
          <w:p w:rsidR="00E07302" w:rsidRPr="001F3F74" w:rsidRDefault="001C4E23" w:rsidP="00502131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46" w:type="dxa"/>
          </w:tcPr>
          <w:p w:rsidR="00E07302" w:rsidRPr="001F3F74" w:rsidRDefault="00A354BD" w:rsidP="00A32876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</w:tbl>
    <w:p w:rsidR="00C77239" w:rsidRDefault="005E101A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0C5FF1" w:rsidRPr="00DF7CE9">
        <w:rPr>
          <w:rFonts w:ascii="Times New Roman" w:eastAsia="Calibri" w:hAnsi="Times New Roman" w:cs="Times New Roman"/>
          <w:sz w:val="26"/>
          <w:szCs w:val="26"/>
        </w:rPr>
        <w:t xml:space="preserve">     </w:t>
      </w:r>
    </w:p>
    <w:p w:rsidR="00C77239" w:rsidRPr="00C57052" w:rsidRDefault="003B2A21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79646" w:themeColor="accent6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Анализ </w:t>
      </w:r>
      <w:r w:rsidR="005E101A"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 показывает, что </w:t>
      </w:r>
      <w:r w:rsidR="00A354BD">
        <w:rPr>
          <w:rFonts w:ascii="Times New Roman" w:eastAsia="Calibri" w:hAnsi="Times New Roman" w:cs="Times New Roman"/>
          <w:sz w:val="26"/>
          <w:szCs w:val="26"/>
        </w:rPr>
        <w:t xml:space="preserve">большинство </w:t>
      </w:r>
      <w:proofErr w:type="gramStart"/>
      <w:r w:rsidR="00A354BD">
        <w:rPr>
          <w:rFonts w:ascii="Times New Roman" w:eastAsia="Calibri" w:hAnsi="Times New Roman" w:cs="Times New Roman"/>
          <w:sz w:val="26"/>
          <w:szCs w:val="26"/>
        </w:rPr>
        <w:t>обращений граждан, поступивших</w:t>
      </w:r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6794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="00A354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E6794">
        <w:rPr>
          <w:rFonts w:ascii="Times New Roman" w:eastAsia="Calibri" w:hAnsi="Times New Roman" w:cs="Times New Roman"/>
          <w:sz w:val="26"/>
          <w:szCs w:val="26"/>
        </w:rPr>
        <w:t>2024 года касались</w:t>
      </w:r>
      <w:proofErr w:type="gramEnd"/>
      <w:r w:rsidR="002C3F19" w:rsidRPr="00DF7CE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3F19" w:rsidRPr="00D36C6C">
        <w:rPr>
          <w:rFonts w:ascii="Times New Roman" w:eastAsia="Calibri" w:hAnsi="Times New Roman" w:cs="Times New Roman"/>
          <w:sz w:val="26"/>
          <w:szCs w:val="26"/>
        </w:rPr>
        <w:t>вопро</w:t>
      </w:r>
      <w:r w:rsidR="003E6794">
        <w:rPr>
          <w:rFonts w:ascii="Times New Roman" w:eastAsia="Calibri" w:hAnsi="Times New Roman" w:cs="Times New Roman"/>
          <w:sz w:val="26"/>
          <w:szCs w:val="26"/>
        </w:rPr>
        <w:t>сов</w:t>
      </w:r>
      <w:r w:rsidR="00A24FE1" w:rsidRPr="00D36C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36C6C" w:rsidRPr="00D36C6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26180" w:rsidRPr="00D36C6C">
        <w:rPr>
          <w:rFonts w:ascii="Times New Roman" w:eastAsia="Calibri" w:hAnsi="Times New Roman" w:cs="Times New Roman"/>
          <w:sz w:val="26"/>
          <w:szCs w:val="26"/>
        </w:rPr>
        <w:t>жилищно-коммунальной сферы</w:t>
      </w:r>
      <w:r w:rsidR="00525398" w:rsidRPr="001F3F74">
        <w:rPr>
          <w:rFonts w:ascii="Times New Roman" w:eastAsia="Calibri" w:hAnsi="Times New Roman" w:cs="Times New Roman"/>
          <w:sz w:val="26"/>
          <w:szCs w:val="26"/>
        </w:rPr>
        <w:t>.</w:t>
      </w:r>
      <w:r w:rsidR="0052539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73CFF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результате проведенного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анализа обращений граждан фактов коррупционных нарушений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F25527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своевременного рассмотрения обращений граждан, поступивших в виде электронного документа, в письменной и устной форме, на личном приеме граждан.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своей деятельности должностные лица администрации руководствуются </w:t>
      </w:r>
      <w:r w:rsidR="008D1518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E62D4B" w:rsidRDefault="00E62D4B" w:rsidP="00C772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lastRenderedPageBreak/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proofErr w:type="spellStart"/>
      <w:r w:rsidR="00F25527">
        <w:rPr>
          <w:rFonts w:ascii="Times New Roman" w:eastAsia="Calibri" w:hAnsi="Times New Roman" w:cs="Times New Roman"/>
          <w:sz w:val="26"/>
          <w:szCs w:val="26"/>
        </w:rPr>
        <w:t>Народненского</w:t>
      </w:r>
      <w:proofErr w:type="spellEnd"/>
      <w:r w:rsidR="00F25527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C77239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1843"/>
        <w:gridCol w:w="1418"/>
      </w:tblGrid>
      <w:tr w:rsidR="00E62D4B" w:rsidRPr="00DF7CE9" w:rsidTr="00E433B2">
        <w:tc>
          <w:tcPr>
            <w:tcW w:w="6345" w:type="dxa"/>
          </w:tcPr>
          <w:p w:rsidR="00E62D4B" w:rsidRPr="0008709C" w:rsidRDefault="00E62D4B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62D4B" w:rsidRPr="0008709C" w:rsidRDefault="00A825A0" w:rsidP="00A14DF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26736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1418" w:type="dxa"/>
          </w:tcPr>
          <w:p w:rsidR="00E62D4B" w:rsidRPr="0008709C" w:rsidRDefault="00A354BD" w:rsidP="00A14D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  <w:r w:rsidR="00A825A0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92673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433B2"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по</w:t>
            </w:r>
            <w:r w:rsidR="00F255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существу в администрации поселения</w:t>
            </w: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:rsidR="00504FBD" w:rsidRPr="001F3F74" w:rsidRDefault="00A354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04FBD" w:rsidRPr="001F3F74" w:rsidRDefault="00A354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поддержано</w:t>
            </w:r>
          </w:p>
        </w:tc>
        <w:tc>
          <w:tcPr>
            <w:tcW w:w="1843" w:type="dxa"/>
          </w:tcPr>
          <w:p w:rsidR="00504FBD" w:rsidRPr="001F3F74" w:rsidRDefault="00736E8E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меры приняты</w:t>
            </w:r>
          </w:p>
        </w:tc>
        <w:tc>
          <w:tcPr>
            <w:tcW w:w="1843" w:type="dxa"/>
          </w:tcPr>
          <w:p w:rsidR="00504FBD" w:rsidRPr="001F3F74" w:rsidRDefault="003E6794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3E6794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разъяснено</w:t>
            </w:r>
          </w:p>
        </w:tc>
        <w:tc>
          <w:tcPr>
            <w:tcW w:w="1843" w:type="dxa"/>
          </w:tcPr>
          <w:p w:rsidR="00504FBD" w:rsidRPr="001F3F74" w:rsidRDefault="00A354BD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04FBD" w:rsidRPr="001F3F74" w:rsidRDefault="00A354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не поддержано</w:t>
            </w:r>
          </w:p>
        </w:tc>
        <w:tc>
          <w:tcPr>
            <w:tcW w:w="1843" w:type="dxa"/>
          </w:tcPr>
          <w:p w:rsidR="00504FBD" w:rsidRPr="001F3F74" w:rsidRDefault="00504FBD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дан ответ о рассмотрении в отдельном порядке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направлено на рассмотрение по компетенции</w:t>
            </w:r>
          </w:p>
        </w:tc>
        <w:tc>
          <w:tcPr>
            <w:tcW w:w="1843" w:type="dxa"/>
          </w:tcPr>
          <w:p w:rsidR="00504FBD" w:rsidRPr="001F3F74" w:rsidRDefault="00F25527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оставлено без ответа </w:t>
            </w:r>
            <w:r w:rsidRPr="000870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в установленные сроки</w:t>
            </w:r>
          </w:p>
        </w:tc>
        <w:tc>
          <w:tcPr>
            <w:tcW w:w="1843" w:type="dxa"/>
          </w:tcPr>
          <w:p w:rsidR="00504FBD" w:rsidRPr="001F3F74" w:rsidRDefault="00A354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04FBD" w:rsidRPr="001F3F74" w:rsidRDefault="00A354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нарушением сроков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срок продлен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выездом на место</w:t>
            </w:r>
          </w:p>
        </w:tc>
        <w:tc>
          <w:tcPr>
            <w:tcW w:w="1843" w:type="dxa"/>
          </w:tcPr>
          <w:p w:rsidR="00504FBD" w:rsidRPr="001F3F74" w:rsidRDefault="000701A3" w:rsidP="00945C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рассмотрено с участием автора</w:t>
            </w:r>
          </w:p>
        </w:tc>
        <w:tc>
          <w:tcPr>
            <w:tcW w:w="1843" w:type="dxa"/>
          </w:tcPr>
          <w:p w:rsidR="00504FBD" w:rsidRPr="001F3F74" w:rsidRDefault="000701A3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повторных обращений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04FBD" w:rsidRPr="00DF7CE9" w:rsidTr="00E433B2">
        <w:tc>
          <w:tcPr>
            <w:tcW w:w="6345" w:type="dxa"/>
          </w:tcPr>
          <w:p w:rsidR="00504FBD" w:rsidRPr="0008709C" w:rsidRDefault="00504FBD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жалоб на действия (бездействия) должностных лиц</w:t>
            </w:r>
          </w:p>
        </w:tc>
        <w:tc>
          <w:tcPr>
            <w:tcW w:w="1843" w:type="dxa"/>
          </w:tcPr>
          <w:p w:rsidR="00504FBD" w:rsidRPr="001F3F74" w:rsidRDefault="00504FBD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04FBD" w:rsidRPr="001F3F74" w:rsidRDefault="00504FBD" w:rsidP="00955B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76790A" w:rsidRDefault="0076790A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3CFF" w:rsidRPr="00DF7CE9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рассмотрения письменны</w:t>
      </w:r>
      <w:r w:rsidR="003E6794">
        <w:rPr>
          <w:rFonts w:ascii="Times New Roman" w:eastAsia="Times New Roman" w:hAnsi="Times New Roman" w:cs="Times New Roman"/>
          <w:sz w:val="26"/>
          <w:szCs w:val="26"/>
          <w:lang w:eastAsia="ru-RU"/>
        </w:rPr>
        <w:t>х обращений граждан соответствую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требованиям, установленным действующим законодательством. </w:t>
      </w:r>
    </w:p>
    <w:p w:rsidR="00E62D4B" w:rsidRPr="00DF7CE9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proofErr w:type="spellStart"/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Народненского</w:t>
      </w:r>
      <w:proofErr w:type="spellEnd"/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прав или законных интересов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прежде всего выработку мер 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устранению недостатков в деятельности админи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страции сельского 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реальный учет мнения жителей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ду гражданами и</w:t>
      </w:r>
      <w:r w:rsidR="00E62D4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самоуправления.</w:t>
      </w:r>
      <w:proofErr w:type="gramEnd"/>
    </w:p>
    <w:p w:rsidR="00A574CF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Народненском</w:t>
      </w:r>
      <w:proofErr w:type="spellEnd"/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51454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ведется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ота по повышению эффективности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созданы условия, обеспечивающие дост</w:t>
      </w:r>
      <w:r w:rsidR="0091357B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упность граждан и их обращений к 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главе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поселения всегда старае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 внимательно выслушать челов</w:t>
      </w:r>
      <w:r w:rsidR="001B5E4A">
        <w:rPr>
          <w:rFonts w:ascii="Times New Roman" w:eastAsia="Times New Roman" w:hAnsi="Times New Roman" w:cs="Times New Roman"/>
          <w:sz w:val="26"/>
          <w:szCs w:val="26"/>
          <w:lang w:eastAsia="ru-RU"/>
        </w:rPr>
        <w:t>ека, вникнуть в проблему, уделяе</w:t>
      </w: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большое внимание </w:t>
      </w:r>
      <w:proofErr w:type="gramStart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контролю за</w:t>
      </w:r>
      <w:proofErr w:type="gramEnd"/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соблюдением сроков и качеству рассмотрения обращений граждан.  </w:t>
      </w:r>
    </w:p>
    <w:sectPr w:rsidR="00A574CF" w:rsidRPr="00DF7CE9" w:rsidSect="001F3F7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BC1" w:rsidRDefault="00466BC1" w:rsidP="00630553">
      <w:pPr>
        <w:spacing w:after="0" w:line="240" w:lineRule="auto"/>
      </w:pPr>
      <w:r>
        <w:separator/>
      </w:r>
    </w:p>
  </w:endnote>
  <w:endnote w:type="continuationSeparator" w:id="0">
    <w:p w:rsidR="00466BC1" w:rsidRDefault="00466BC1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BC1" w:rsidRDefault="00466BC1" w:rsidP="00630553">
      <w:pPr>
        <w:spacing w:after="0" w:line="240" w:lineRule="auto"/>
      </w:pPr>
      <w:r>
        <w:separator/>
      </w:r>
    </w:p>
  </w:footnote>
  <w:footnote w:type="continuationSeparator" w:id="0">
    <w:p w:rsidR="00466BC1" w:rsidRDefault="00466BC1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0F"/>
    <w:rsid w:val="000029FE"/>
    <w:rsid w:val="00022DB1"/>
    <w:rsid w:val="00044C30"/>
    <w:rsid w:val="000613D2"/>
    <w:rsid w:val="00063A66"/>
    <w:rsid w:val="000642F0"/>
    <w:rsid w:val="000701A3"/>
    <w:rsid w:val="000716A4"/>
    <w:rsid w:val="00076F5B"/>
    <w:rsid w:val="000847CE"/>
    <w:rsid w:val="0008709C"/>
    <w:rsid w:val="000B3D05"/>
    <w:rsid w:val="000B44FD"/>
    <w:rsid w:val="000C351B"/>
    <w:rsid w:val="000C5651"/>
    <w:rsid w:val="000C5FF1"/>
    <w:rsid w:val="000D52FE"/>
    <w:rsid w:val="0010269D"/>
    <w:rsid w:val="00137D7F"/>
    <w:rsid w:val="00156133"/>
    <w:rsid w:val="001562D7"/>
    <w:rsid w:val="001563F0"/>
    <w:rsid w:val="001567A9"/>
    <w:rsid w:val="001572E8"/>
    <w:rsid w:val="00160EC5"/>
    <w:rsid w:val="00166918"/>
    <w:rsid w:val="001732C9"/>
    <w:rsid w:val="0017629F"/>
    <w:rsid w:val="0018186A"/>
    <w:rsid w:val="001A1527"/>
    <w:rsid w:val="001B1530"/>
    <w:rsid w:val="001B5712"/>
    <w:rsid w:val="001B5E4A"/>
    <w:rsid w:val="001B7FC5"/>
    <w:rsid w:val="001C0173"/>
    <w:rsid w:val="001C267B"/>
    <w:rsid w:val="001C4E23"/>
    <w:rsid w:val="001E0CEB"/>
    <w:rsid w:val="001E4D23"/>
    <w:rsid w:val="001F3F74"/>
    <w:rsid w:val="001F47ED"/>
    <w:rsid w:val="002006DD"/>
    <w:rsid w:val="0020731C"/>
    <w:rsid w:val="002331BF"/>
    <w:rsid w:val="00236DDA"/>
    <w:rsid w:val="00244898"/>
    <w:rsid w:val="00246ACA"/>
    <w:rsid w:val="00253B14"/>
    <w:rsid w:val="00267B1A"/>
    <w:rsid w:val="0028357C"/>
    <w:rsid w:val="002971CB"/>
    <w:rsid w:val="002B0B82"/>
    <w:rsid w:val="002C3F19"/>
    <w:rsid w:val="002D3B4C"/>
    <w:rsid w:val="002D6837"/>
    <w:rsid w:val="002D68E2"/>
    <w:rsid w:val="002F2000"/>
    <w:rsid w:val="003219FF"/>
    <w:rsid w:val="0032246B"/>
    <w:rsid w:val="003357E2"/>
    <w:rsid w:val="00380294"/>
    <w:rsid w:val="0038373F"/>
    <w:rsid w:val="003A20F1"/>
    <w:rsid w:val="003A7ABB"/>
    <w:rsid w:val="003B2A21"/>
    <w:rsid w:val="003C5766"/>
    <w:rsid w:val="003D5B21"/>
    <w:rsid w:val="003D694B"/>
    <w:rsid w:val="003D6B3F"/>
    <w:rsid w:val="003E6794"/>
    <w:rsid w:val="00403158"/>
    <w:rsid w:val="00407033"/>
    <w:rsid w:val="00420C36"/>
    <w:rsid w:val="004404B2"/>
    <w:rsid w:val="004574F4"/>
    <w:rsid w:val="004629E3"/>
    <w:rsid w:val="00466BC1"/>
    <w:rsid w:val="004B0D08"/>
    <w:rsid w:val="004B16FF"/>
    <w:rsid w:val="004B3FE5"/>
    <w:rsid w:val="004B7EFD"/>
    <w:rsid w:val="004D49DE"/>
    <w:rsid w:val="004E20C3"/>
    <w:rsid w:val="004F03A4"/>
    <w:rsid w:val="004F1F14"/>
    <w:rsid w:val="00502131"/>
    <w:rsid w:val="00504B27"/>
    <w:rsid w:val="00504FBD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D4EC2"/>
    <w:rsid w:val="005E101A"/>
    <w:rsid w:val="005E53BB"/>
    <w:rsid w:val="00630553"/>
    <w:rsid w:val="00643388"/>
    <w:rsid w:val="00644CF4"/>
    <w:rsid w:val="00673CFF"/>
    <w:rsid w:val="00677DD9"/>
    <w:rsid w:val="006A66F4"/>
    <w:rsid w:val="006D1226"/>
    <w:rsid w:val="006D3C96"/>
    <w:rsid w:val="006D7FB9"/>
    <w:rsid w:val="007120DC"/>
    <w:rsid w:val="0072494D"/>
    <w:rsid w:val="00736E8E"/>
    <w:rsid w:val="007463A9"/>
    <w:rsid w:val="0076790A"/>
    <w:rsid w:val="00774B7F"/>
    <w:rsid w:val="00776344"/>
    <w:rsid w:val="00783B76"/>
    <w:rsid w:val="0078590D"/>
    <w:rsid w:val="007B2DC1"/>
    <w:rsid w:val="007D6B67"/>
    <w:rsid w:val="007E4A7E"/>
    <w:rsid w:val="008219F7"/>
    <w:rsid w:val="00826C5D"/>
    <w:rsid w:val="008426C9"/>
    <w:rsid w:val="00860264"/>
    <w:rsid w:val="00882459"/>
    <w:rsid w:val="0089048B"/>
    <w:rsid w:val="00894FA2"/>
    <w:rsid w:val="008C3DCF"/>
    <w:rsid w:val="008C60E6"/>
    <w:rsid w:val="008C7A26"/>
    <w:rsid w:val="008D1518"/>
    <w:rsid w:val="008E1453"/>
    <w:rsid w:val="008E46CB"/>
    <w:rsid w:val="009055A4"/>
    <w:rsid w:val="0091357B"/>
    <w:rsid w:val="00926736"/>
    <w:rsid w:val="00935AA1"/>
    <w:rsid w:val="00945CA4"/>
    <w:rsid w:val="00951454"/>
    <w:rsid w:val="00954E51"/>
    <w:rsid w:val="00987F01"/>
    <w:rsid w:val="009A4E9E"/>
    <w:rsid w:val="009C5CF9"/>
    <w:rsid w:val="009D7F81"/>
    <w:rsid w:val="009E2E89"/>
    <w:rsid w:val="00A12405"/>
    <w:rsid w:val="00A14DF8"/>
    <w:rsid w:val="00A24FE1"/>
    <w:rsid w:val="00A34163"/>
    <w:rsid w:val="00A354BD"/>
    <w:rsid w:val="00A574CF"/>
    <w:rsid w:val="00A631EB"/>
    <w:rsid w:val="00A64029"/>
    <w:rsid w:val="00A77062"/>
    <w:rsid w:val="00A813EA"/>
    <w:rsid w:val="00A81DC0"/>
    <w:rsid w:val="00A825A0"/>
    <w:rsid w:val="00AA0BB3"/>
    <w:rsid w:val="00AB0AE7"/>
    <w:rsid w:val="00AC2C3D"/>
    <w:rsid w:val="00AD3016"/>
    <w:rsid w:val="00AE56CE"/>
    <w:rsid w:val="00B054D7"/>
    <w:rsid w:val="00B26DC8"/>
    <w:rsid w:val="00B50CF2"/>
    <w:rsid w:val="00B579CA"/>
    <w:rsid w:val="00B61761"/>
    <w:rsid w:val="00B61A62"/>
    <w:rsid w:val="00B631F4"/>
    <w:rsid w:val="00B84F5A"/>
    <w:rsid w:val="00B91FC2"/>
    <w:rsid w:val="00B9527D"/>
    <w:rsid w:val="00BB01F7"/>
    <w:rsid w:val="00BB5567"/>
    <w:rsid w:val="00BB6F83"/>
    <w:rsid w:val="00C02CA4"/>
    <w:rsid w:val="00C12F27"/>
    <w:rsid w:val="00C31C11"/>
    <w:rsid w:val="00C35BF8"/>
    <w:rsid w:val="00C55FE1"/>
    <w:rsid w:val="00C57052"/>
    <w:rsid w:val="00C77239"/>
    <w:rsid w:val="00C92ECB"/>
    <w:rsid w:val="00CA15DE"/>
    <w:rsid w:val="00CA30D8"/>
    <w:rsid w:val="00CA33F1"/>
    <w:rsid w:val="00CA3561"/>
    <w:rsid w:val="00CA75EA"/>
    <w:rsid w:val="00CD0018"/>
    <w:rsid w:val="00CE03BC"/>
    <w:rsid w:val="00CE75F1"/>
    <w:rsid w:val="00CF2C31"/>
    <w:rsid w:val="00D21F0A"/>
    <w:rsid w:val="00D35531"/>
    <w:rsid w:val="00D36C6C"/>
    <w:rsid w:val="00D512D8"/>
    <w:rsid w:val="00D56014"/>
    <w:rsid w:val="00D8742D"/>
    <w:rsid w:val="00DC10D1"/>
    <w:rsid w:val="00DE32C9"/>
    <w:rsid w:val="00DE6A0F"/>
    <w:rsid w:val="00DF7CE9"/>
    <w:rsid w:val="00E013A4"/>
    <w:rsid w:val="00E07302"/>
    <w:rsid w:val="00E106B4"/>
    <w:rsid w:val="00E433B2"/>
    <w:rsid w:val="00E55FEB"/>
    <w:rsid w:val="00E62D4B"/>
    <w:rsid w:val="00E67CCB"/>
    <w:rsid w:val="00E9066A"/>
    <w:rsid w:val="00E92FA9"/>
    <w:rsid w:val="00ED3702"/>
    <w:rsid w:val="00ED4194"/>
    <w:rsid w:val="00F24208"/>
    <w:rsid w:val="00F25527"/>
    <w:rsid w:val="00F26180"/>
    <w:rsid w:val="00F36552"/>
    <w:rsid w:val="00F43015"/>
    <w:rsid w:val="00F53CC0"/>
    <w:rsid w:val="00F65BFB"/>
    <w:rsid w:val="00F667B7"/>
    <w:rsid w:val="00F95E57"/>
    <w:rsid w:val="00FA6F9F"/>
    <w:rsid w:val="00FB4983"/>
    <w:rsid w:val="00FC0A90"/>
    <w:rsid w:val="00FD4568"/>
    <w:rsid w:val="00FF1AA4"/>
    <w:rsid w:val="00FF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BB7F0-1FA9-47D5-9A32-BDDCDAF3F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Admin</cp:lastModifiedBy>
  <cp:revision>6</cp:revision>
  <cp:lastPrinted>2024-12-25T06:47:00Z</cp:lastPrinted>
  <dcterms:created xsi:type="dcterms:W3CDTF">2024-11-02T11:33:00Z</dcterms:created>
  <dcterms:modified xsi:type="dcterms:W3CDTF">2024-12-25T07:42:00Z</dcterms:modified>
</cp:coreProperties>
</file>